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6A" w:rsidRDefault="0073076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76A" w:rsidRDefault="0073076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76A" w:rsidRDefault="0073076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Администрация                                                                                     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 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ПОСТАНОВЛЕНИЕ</w:t>
      </w:r>
    </w:p>
    <w:p w:rsidR="00BE2C97" w:rsidRPr="00BE2C97" w:rsidRDefault="008B2492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04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E2C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BE2C97" w:rsidRPr="00BE2C97" w:rsidRDefault="00BE2C97" w:rsidP="00BE2C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 xml:space="preserve"> Каменка</w:t>
      </w: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proofErr w:type="gram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предоставления </w:t>
      </w: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BE2C9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E2C97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proofErr w:type="gramStart"/>
      <w:r w:rsidRPr="00BE2C97">
        <w:rPr>
          <w:rFonts w:ascii="Times New Roman" w:hAnsi="Times New Roman"/>
          <w:sz w:val="28"/>
          <w:szCs w:val="28"/>
        </w:rPr>
        <w:t>об</w:t>
      </w:r>
      <w:proofErr w:type="gramEnd"/>
      <w:r w:rsidRPr="00BE2C97">
        <w:rPr>
          <w:rFonts w:ascii="Times New Roman" w:hAnsi="Times New Roman"/>
          <w:sz w:val="28"/>
          <w:szCs w:val="28"/>
        </w:rPr>
        <w:t xml:space="preserve"> </w:t>
      </w: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E2C97">
        <w:rPr>
          <w:rFonts w:ascii="Times New Roman" w:hAnsi="Times New Roman"/>
          <w:sz w:val="28"/>
          <w:szCs w:val="28"/>
        </w:rPr>
        <w:t>объектах</w:t>
      </w:r>
      <w:proofErr w:type="gramEnd"/>
      <w:r w:rsidRPr="00BE2C97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 w:rsidRPr="00BE2C97">
        <w:rPr>
          <w:rFonts w:ascii="Times New Roman" w:hAnsi="Times New Roman"/>
          <w:sz w:val="28"/>
          <w:szCs w:val="28"/>
          <w:lang w:eastAsia="ru-RU"/>
        </w:rPr>
        <w:t>»</w:t>
      </w:r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:rsidR="00BE2C97" w:rsidRPr="00BE2C97" w:rsidRDefault="00BE2C97" w:rsidP="00BE2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E2C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руководствуясь Уставом муниципального образования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области, администрация муниципального образования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области ПОСТАНОВЛЯЕТ:</w:t>
      </w:r>
      <w:proofErr w:type="gramEnd"/>
    </w:p>
    <w:p w:rsidR="00BE2C97" w:rsidRPr="00BE2C97" w:rsidRDefault="00BE2C97" w:rsidP="00BE2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BE2C9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0" w:name="_Hlk203057780"/>
      <w:r w:rsidRPr="00BE2C97"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</w:t>
      </w:r>
      <w:r w:rsidRPr="00BE2C97">
        <w:rPr>
          <w:rFonts w:ascii="Times New Roman" w:hAnsi="Times New Roman"/>
          <w:sz w:val="28"/>
          <w:szCs w:val="28"/>
          <w:lang w:eastAsia="ru-RU"/>
        </w:rPr>
        <w:t>»</w:t>
      </w:r>
      <w:r w:rsidRPr="00BE2C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BE2C97" w:rsidRPr="00BE2C97" w:rsidRDefault="00BE2C97" w:rsidP="00BE2C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муниципального образования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ргской области от 19.06.2023 № 40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информации об объектах муниципального имущества</w:t>
      </w:r>
      <w:r w:rsidRPr="00BE2C97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BE2C97" w:rsidRPr="00BE2C97" w:rsidRDefault="00BE2C97" w:rsidP="00BE2C97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3. </w:t>
      </w:r>
      <w:proofErr w:type="gram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BE2C97" w:rsidRPr="00BE2C97" w:rsidRDefault="00BE2C97" w:rsidP="00BE2C97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</w:t>
      </w:r>
      <w:r w:rsidRPr="00BE2C97">
        <w:rPr>
          <w:rFonts w:ascii="Times New Roman" w:hAnsi="Times New Roman"/>
          <w:sz w:val="28"/>
          <w:szCs w:val="28"/>
        </w:rPr>
        <w:t xml:space="preserve">Настоящее 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«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Каменские вести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E2C97">
        <w:rPr>
          <w:rFonts w:ascii="Times New Roman" w:hAnsi="Times New Roman"/>
          <w:sz w:val="28"/>
          <w:szCs w:val="28"/>
        </w:rPr>
        <w:t>.</w:t>
      </w: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BE2C97" w:rsidRPr="00BE2C97" w:rsidRDefault="008B2492" w:rsidP="00BE2C97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C97" w:rsidRPr="00BE2C97" w:rsidRDefault="00BE2C97" w:rsidP="00BE2C97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C97">
        <w:rPr>
          <w:rFonts w:ascii="Times New Roman" w:eastAsia="Times New Roman" w:hAnsi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BE2C97" w:rsidRPr="00BE2C97" w:rsidRDefault="00BE2C97" w:rsidP="00BE2C97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BE2C97" w:rsidRPr="00BE2C97" w:rsidRDefault="00BE2C97" w:rsidP="00BE2C9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BE2C97" w:rsidRPr="00BE2C97" w:rsidRDefault="00BE2C97" w:rsidP="00BE2C9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BE2C97" w:rsidRPr="00BE2C97" w:rsidRDefault="00BE2C97" w:rsidP="00BE2C97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B249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BE2C97" w:rsidRPr="00BE2C97" w:rsidRDefault="00BE2C97" w:rsidP="00BE2C97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BE2C97" w:rsidRPr="00BE2C97" w:rsidRDefault="00BE2C97" w:rsidP="00BE2C97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Оренбургской области</w:t>
      </w:r>
    </w:p>
    <w:p w:rsidR="00BE2C97" w:rsidRPr="00BE2C97" w:rsidRDefault="008B2492" w:rsidP="00BE2C97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от 04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E2C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E2C97" w:rsidRPr="00BE2C97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8F5773" w:rsidRDefault="008F57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3076A" w:rsidRDefault="008F57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73076A" w:rsidRDefault="008F57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73076A" w:rsidRDefault="007307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3076A" w:rsidRDefault="0073076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73076A" w:rsidRDefault="007307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73076A" w:rsidRDefault="008F5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Реестре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услуг и на ЕПГУ.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73076A" w:rsidRDefault="0073076A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73076A" w:rsidRDefault="008F57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73076A" w:rsidRDefault="007307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73076A" w:rsidRDefault="0073076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73076A" w:rsidRDefault="008F57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BE2C97">
        <w:rPr>
          <w:rFonts w:ascii="Times New Roman" w:eastAsia="Times New Roman" w:hAnsi="Times New Roman"/>
          <w:sz w:val="28"/>
        </w:rPr>
        <w:t xml:space="preserve">Администрацией муниципального образования </w:t>
      </w:r>
      <w:r w:rsidR="008B2492">
        <w:rPr>
          <w:rFonts w:ascii="Times New Roman" w:eastAsia="Times New Roman" w:hAnsi="Times New Roman"/>
          <w:sz w:val="28"/>
        </w:rPr>
        <w:t>Камен</w:t>
      </w:r>
      <w:r w:rsidR="00BE2C97">
        <w:rPr>
          <w:rFonts w:ascii="Times New Roman" w:eastAsia="Times New Roman" w:hAnsi="Times New Roman"/>
          <w:sz w:val="28"/>
        </w:rPr>
        <w:t xml:space="preserve">ский сельсовет </w:t>
      </w:r>
      <w:proofErr w:type="spellStart"/>
      <w:r w:rsidR="00BE2C97">
        <w:rPr>
          <w:rFonts w:ascii="Times New Roman" w:eastAsia="Times New Roman" w:hAnsi="Times New Roman"/>
          <w:sz w:val="28"/>
        </w:rPr>
        <w:t>Сакмарского</w:t>
      </w:r>
      <w:proofErr w:type="spellEnd"/>
      <w:r w:rsidR="00BE2C97">
        <w:rPr>
          <w:rFonts w:ascii="Times New Roman" w:eastAsia="Times New Roman" w:hAnsi="Times New Roman"/>
          <w:sz w:val="28"/>
        </w:rPr>
        <w:t xml:space="preserve"> района Оренбургской области.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73076A" w:rsidRDefault="0073076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73076A" w:rsidRDefault="007307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73076A" w:rsidRDefault="007307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3076A" w:rsidRDefault="007307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3076A" w:rsidRDefault="0073076A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73076A" w:rsidRDefault="007307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73076A" w:rsidRDefault="0073076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6"/>
      <w:bookmarkEnd w:id="1"/>
    </w:p>
    <w:p w:rsidR="0073076A" w:rsidRDefault="008F577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73076A" w:rsidRDefault="007307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73076A" w:rsidRDefault="007307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73076A" w:rsidRDefault="008F5773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73076A" w:rsidRDefault="007307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73076A" w:rsidRDefault="007307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73076A" w:rsidRDefault="007307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76A" w:rsidRDefault="008F5773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ЕПГУ.</w:t>
      </w:r>
    </w:p>
    <w:p w:rsidR="0073076A" w:rsidRDefault="0073076A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3076A" w:rsidRDefault="008F577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73076A" w:rsidRPr="006777F5" w:rsidRDefault="008F5773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proofErr w:type="gramEnd"/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73076A" w:rsidRPr="006777F5" w:rsidRDefault="008F5773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73076A" w:rsidRPr="006777F5" w:rsidRDefault="008F57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3076A" w:rsidRDefault="008F577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73076A" w:rsidRPr="006777F5" w:rsidRDefault="008F57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73076A" w:rsidRPr="006777F5" w:rsidRDefault="008F5773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25. </w:t>
      </w:r>
      <w:proofErr w:type="gramStart"/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В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</w:t>
      </w:r>
      <w:proofErr w:type="gramEnd"/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Уполномоченным органом.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proofErr w:type="gramStart"/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 приложении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к настоящему Административному регламенту. </w:t>
      </w:r>
    </w:p>
    <w:p w:rsidR="0073076A" w:rsidRDefault="008F577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73076A" w:rsidRDefault="0073076A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3076A" w:rsidRDefault="008F57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3076A" w:rsidRDefault="008F57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73076A" w:rsidRDefault="008F57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3076A" w:rsidRDefault="008F5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3076A" w:rsidRDefault="008F5773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3076A" w:rsidRDefault="008F5773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73076A" w:rsidRDefault="008F5773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73076A" w:rsidRDefault="008F57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73076A" w:rsidRDefault="008F57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73076A" w:rsidRDefault="008F57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73076A" w:rsidRDefault="008F57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73076A" w:rsidRDefault="008F5773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73076A" w:rsidRDefault="008F577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73076A" w:rsidRDefault="008F5773" w:rsidP="00BE2C9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73076A" w:rsidRDefault="0073076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3076A" w:rsidRDefault="0073076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73076A" w:rsidRDefault="007307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73076A" w:rsidRDefault="008F5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73076A" w:rsidRDefault="008F5773" w:rsidP="00BE2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BE2C97" w:rsidRPr="00BE2C97" w:rsidRDefault="00BE2C97" w:rsidP="00BE2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Pr="00BE2C97" w:rsidRDefault="008F5773" w:rsidP="00BE2C97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73076A" w:rsidRDefault="008F577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3076A" w:rsidRDefault="008F577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3076A" w:rsidRDefault="008F577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73076A" w:rsidRDefault="0073076A">
      <w:pPr>
        <w:rPr>
          <w:b/>
        </w:rPr>
      </w:pPr>
    </w:p>
    <w:p w:rsidR="0073076A" w:rsidRDefault="008F577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73076A" w:rsidRDefault="008F577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3076A" w:rsidRDefault="008F5773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ии и ау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73076A" w:rsidRDefault="008F577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73076A" w:rsidRDefault="008F5773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индивидуальный предприниматель, юридическое лицо, заинтересованное в предоставлении Муниципальной услуги, либо их уполномоченные представители, обратившиеся с заявлением о предоставлении Муниципальной услуги;</w:t>
      </w:r>
    </w:p>
    <w:p w:rsidR="0073076A" w:rsidRDefault="008F5773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(э) –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3076A" w:rsidRDefault="008F5773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73076A" w:rsidRPr="006777F5" w:rsidRDefault="008F5773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 w:rsidRPr="006777F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 w:rsidRPr="006777F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 w:rsidRPr="006777F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 xml:space="preserve">ОО - система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»</w:t>
      </w:r>
      <w:r w:rsidRPr="006777F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73076A" w:rsidRPr="006777F5" w:rsidRDefault="008F5773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777F5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 w:clear="all"/>
      </w:r>
    </w:p>
    <w:p w:rsidR="0073076A" w:rsidRDefault="008F577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73076A" w:rsidRDefault="008F577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907"/>
        <w:gridCol w:w="2494"/>
        <w:gridCol w:w="1984"/>
        <w:gridCol w:w="4077"/>
      </w:tblGrid>
      <w:tr w:rsidR="0073076A" w:rsidTr="006777F5">
        <w:trPr>
          <w:trHeight w:val="1142"/>
        </w:trPr>
        <w:tc>
          <w:tcPr>
            <w:tcW w:w="907" w:type="dxa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73076A" w:rsidRPr="006777F5" w:rsidRDefault="0073076A" w:rsidP="006777F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73076A" w:rsidTr="006777F5">
        <w:trPr>
          <w:trHeight w:val="1441"/>
        </w:trPr>
        <w:tc>
          <w:tcPr>
            <w:tcW w:w="907" w:type="dxa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73076A" w:rsidRPr="006777F5" w:rsidRDefault="007307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73076A" w:rsidTr="006777F5">
        <w:trPr>
          <w:trHeight w:val="1691"/>
        </w:trPr>
        <w:tc>
          <w:tcPr>
            <w:tcW w:w="907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73076A" w:rsidTr="006777F5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73076A" w:rsidTr="006777F5">
        <w:trPr>
          <w:trHeight w:val="1583"/>
        </w:trPr>
        <w:tc>
          <w:tcPr>
            <w:tcW w:w="907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73076A" w:rsidTr="006777F5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73076A" w:rsidTr="006777F5">
        <w:trPr>
          <w:trHeight w:val="1901"/>
        </w:trPr>
        <w:tc>
          <w:tcPr>
            <w:tcW w:w="907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3076A" w:rsidRPr="006777F5" w:rsidRDefault="008F57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73076A" w:rsidRPr="006777F5" w:rsidRDefault="008F5773" w:rsidP="006777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73076A" w:rsidRDefault="0073076A">
      <w:pPr>
        <w:jc w:val="right"/>
        <w:rPr>
          <w:rFonts w:ascii="Times New Roman" w:hAnsi="Times New Roman"/>
          <w:sz w:val="28"/>
          <w:szCs w:val="28"/>
        </w:rPr>
      </w:pPr>
    </w:p>
    <w:p w:rsidR="0073076A" w:rsidRDefault="008F57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73076A" w:rsidRDefault="008F577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73076A" w:rsidRDefault="008F577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417"/>
        <w:gridCol w:w="1843"/>
        <w:gridCol w:w="1417"/>
        <w:gridCol w:w="1843"/>
        <w:gridCol w:w="2106"/>
      </w:tblGrid>
      <w:tr w:rsidR="0073076A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73076A" w:rsidRDefault="008F5773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73076A" w:rsidRDefault="008F5773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73076A" w:rsidRDefault="008F5773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73076A" w:rsidRDefault="008F5773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73076A" w:rsidRDefault="008F5773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73076A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076A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1F2227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8F5773" w:rsidRPr="006777F5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8F5773">
              <w:rPr>
                <w:rFonts w:ascii="Liberation Serif" w:eastAsia="Liberation Serif" w:hAnsi="Liberation Serif" w:cs="Liberation Serif"/>
              </w:rPr>
              <w:t>;</w:t>
            </w: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73076A" w:rsidRDefault="007307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73076A" w:rsidRDefault="0073076A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73076A" w:rsidRDefault="0073076A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73076A" w:rsidRDefault="008F5773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73076A" w:rsidRDefault="0073076A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73076A" w:rsidRDefault="008F5773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Заявление должно содержать:</w:t>
            </w: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73076A" w:rsidRDefault="008F5773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73076A" w:rsidRPr="006777F5" w:rsidRDefault="008F577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полное наименование Заявителя или фамилию, имя, отчество (при наличии) его уполномоченного представителя;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73076A" w:rsidRDefault="008F5773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  <w:proofErr w:type="gramEnd"/>
          </w:p>
          <w:p w:rsidR="0073076A" w:rsidRDefault="0073076A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для заявителя 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–и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ндивидуального предпринимателя: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3076A" w:rsidRDefault="0073076A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73076A" w:rsidRDefault="008F5773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рилагаемые к заявлению электронные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73076A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1F2227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8F5773" w:rsidRPr="006777F5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8F5773">
              <w:rPr>
                <w:rFonts w:ascii="Liberation Serif" w:eastAsia="Liberation Serif" w:hAnsi="Liberation Serif" w:cs="Liberation Serif"/>
              </w:rPr>
              <w:t>;</w:t>
            </w: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73076A" w:rsidRDefault="007307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3076A" w:rsidRDefault="008F5773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      </w:r>
          </w:p>
          <w:p w:rsidR="0073076A" w:rsidRDefault="007307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3076A" w:rsidRDefault="008F5773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Обеспечивается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автозаполнение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/>
        </w:tc>
      </w:tr>
      <w:tr w:rsidR="0073076A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</w:rPr>
              <w:t>Б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</w:rPr>
              <w:t>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1F2227">
            <w:pPr>
              <w:rPr>
                <w:rFonts w:ascii="Liberation Serif" w:hAnsi="Liberation Serif" w:cs="Liberation Serif"/>
              </w:rPr>
            </w:pPr>
            <w:hyperlink r:id="rId10" w:tooltip="https://www.gosuslugi.ru/" w:history="1">
              <w:r w:rsidR="008F5773" w:rsidRPr="006777F5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8F5773">
              <w:rPr>
                <w:rFonts w:ascii="Liberation Serif" w:eastAsia="Liberation Serif" w:hAnsi="Liberation Serif" w:cs="Liberation Serif"/>
              </w:rPr>
              <w:t>;</w:t>
            </w:r>
          </w:p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73076A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подтверждающе-го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/>
        </w:tc>
      </w:tr>
      <w:tr w:rsidR="0073076A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</w:t>
            </w:r>
          </w:p>
        </w:tc>
      </w:tr>
      <w:tr w:rsidR="0073076A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73076A" w:rsidRPr="006777F5" w:rsidRDefault="0073076A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6777F5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73076A" w:rsidRDefault="008F57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73076A" w:rsidRDefault="0073076A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73076A" w:rsidRDefault="008F5773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73076A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индивидуальных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proofErr w:type="spellStart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предпринимате</w:t>
            </w:r>
            <w:proofErr w:type="spell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-лей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6777F5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/>
        </w:tc>
      </w:tr>
      <w:tr w:rsidR="0073076A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недвижимости об основных характеристиках и 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зарегистрирован-</w:t>
            </w:r>
            <w:proofErr w:type="spellStart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ных</w:t>
            </w:r>
            <w:proofErr w:type="spellEnd"/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6777F5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73076A" w:rsidRPr="006777F5" w:rsidRDefault="0073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73076A" w:rsidRPr="006777F5" w:rsidRDefault="008F57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/>
        </w:tc>
      </w:tr>
    </w:tbl>
    <w:p w:rsidR="0073076A" w:rsidRDefault="008F5773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73076A" w:rsidRDefault="008F57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73076A" w:rsidRDefault="008F57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73076A" w:rsidTr="006777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73076A" w:rsidTr="006777F5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73076A" w:rsidTr="006777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Default="008F5773" w:rsidP="006777F5">
            <w:pPr>
              <w:jc w:val="center"/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Default="008F5773" w:rsidP="006777F5">
            <w:pPr>
              <w:jc w:val="center"/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73076A" w:rsidTr="006777F5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6777F5"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 w:rsidRPr="006777F5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73076A" w:rsidTr="006777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П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6777F5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6777F5"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6777F5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П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 w:rsidRPr="006777F5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3076A" w:rsidTr="006777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777F5">
              <w:rPr>
                <w:rFonts w:ascii="Liberation Serif" w:eastAsia="Liberation Serif" w:hAnsi="Liberation Serif" w:cs="Liberation Serif"/>
              </w:rPr>
              <w:t>П</w:t>
            </w:r>
            <w:r w:rsidRPr="006777F5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076A" w:rsidRPr="006777F5" w:rsidRDefault="008F5773" w:rsidP="006777F5">
            <w:pPr>
              <w:jc w:val="center"/>
              <w:rPr>
                <w:rFonts w:ascii="Liberation Serif" w:hAnsi="Liberation Serif" w:cs="Liberation Serif"/>
              </w:rPr>
            </w:pPr>
            <w:r w:rsidRPr="006777F5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73076A" w:rsidRDefault="008F577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73076A" w:rsidRDefault="008F577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заявления и документов, необходимых</w:t>
      </w:r>
    </w:p>
    <w:p w:rsidR="0073076A" w:rsidRDefault="008F5773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73076A" w:rsidRDefault="008F5773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73076A" w:rsidRDefault="008F5773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73076A" w:rsidRDefault="008F5773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73076A" w:rsidRDefault="0073076A">
      <w:pPr>
        <w:rPr>
          <w:rFonts w:ascii="Times New Roman" w:hAnsi="Times New Roman"/>
          <w:color w:val="000000"/>
          <w:sz w:val="28"/>
          <w:szCs w:val="28"/>
        </w:rPr>
      </w:pPr>
    </w:p>
    <w:p w:rsidR="0073076A" w:rsidRDefault="0073076A">
      <w:pPr>
        <w:rPr>
          <w:rFonts w:ascii="Times New Roman" w:hAnsi="Times New Roman"/>
          <w:color w:val="000000"/>
          <w:sz w:val="28"/>
          <w:szCs w:val="28"/>
        </w:rPr>
      </w:pPr>
    </w:p>
    <w:p w:rsidR="0073076A" w:rsidRDefault="008F5773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73076A" w:rsidRDefault="0073076A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73076A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76A" w:rsidRDefault="008F57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76A" w:rsidRDefault="008F57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73076A" w:rsidRDefault="0073076A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73076A" w:rsidRDefault="008F5773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 № ___________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73076A" w:rsidRDefault="0073076A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3076A" w:rsidRDefault="008F5773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73076A" w:rsidRDefault="0073076A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73076A" w:rsidRDefault="008F5773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73076A" w:rsidRDefault="008F57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73076A" w:rsidRDefault="008B24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2035175" cy="885190"/>
                <wp:effectExtent l="0" t="0" r="22225" b="10160"/>
                <wp:wrapNone/>
                <wp:docPr id="1" name="_x0000_s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8F5773" w:rsidRDefault="008F577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8F5773" w:rsidRDefault="008F5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8F5773" w:rsidRDefault="008F5773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o:spid="_x0000_s1026" style="position:absolute;left:0;text-align:left;margin-left:186.8pt;margin-top:3.7pt;width:160.25pt;height:6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8F5773" w:rsidRDefault="008F5773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 xml:space="preserve">Сведения об </w:t>
                      </w:r>
                      <w:proofErr w:type="gramStart"/>
                      <w:r>
                        <w:rPr>
                          <w:color w:val="000000"/>
                        </w:rPr>
                        <w:t>электронной</w:t>
                      </w:r>
                      <w:proofErr w:type="gramEnd"/>
                      <w:r>
                        <w:t xml:space="preserve"> </w:t>
                      </w:r>
                    </w:p>
                    <w:p w:rsidR="008F5773" w:rsidRDefault="008F577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8F5773" w:rsidRDefault="008F5773"/>
                  </w:txbxContent>
                </v:textbox>
              </v:shape>
            </w:pict>
          </mc:Fallback>
        </mc:AlternateContent>
      </w: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2</w:t>
      </w:r>
    </w:p>
    <w:p w:rsidR="0073076A" w:rsidRDefault="0073076A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73076A" w:rsidRDefault="00730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73076A" w:rsidRDefault="00730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73076A" w:rsidRDefault="007307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) земельном участке, здании (помещении, сооружении)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  <w:proofErr w:type="gramEnd"/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73076A" w:rsidRDefault="007307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73076A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73076A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73076A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07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8F577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A" w:rsidRDefault="0073076A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3076A" w:rsidRDefault="0073076A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73076A" w:rsidRDefault="00730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73076A" w:rsidRDefault="008F577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73076A" w:rsidRDefault="008F5773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                                                                       И.О. Фамилия</w:t>
      </w:r>
    </w:p>
    <w:p w:rsidR="0073076A" w:rsidRDefault="008B249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964690" cy="778510"/>
                <wp:effectExtent l="0" t="0" r="16510" b="21590"/>
                <wp:wrapNone/>
                <wp:docPr id="2" name="_x0000_s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4690" cy="77851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8F5773" w:rsidRDefault="008F577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Сведения об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F5773" w:rsidRDefault="008F577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 w:rsidR="008F5773" w:rsidRDefault="008F5773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o:spid="_x0000_s1027" style="position:absolute;margin-left:179.9pt;margin-top:4.65pt;width:154.7pt;height:6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8F5773" w:rsidRDefault="008F577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Сведения об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8F5773" w:rsidRDefault="008F577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 w:rsidR="008F5773" w:rsidRDefault="008F5773"/>
                  </w:txbxContent>
                </v:textbox>
              </v:shape>
            </w:pict>
          </mc:Fallback>
        </mc:AlternateContent>
      </w: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73076A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3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73076A" w:rsidRDefault="00730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73076A" w:rsidRDefault="008F57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73076A" w:rsidRDefault="008F57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73076A" w:rsidRDefault="007307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076A" w:rsidRDefault="008F577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73076A" w:rsidRDefault="007307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76A" w:rsidRDefault="008F57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73076A" w:rsidRDefault="008F577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73076A" w:rsidRDefault="008F57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3076A" w:rsidRDefault="008F57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73076A" w:rsidRDefault="008F577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73076A" w:rsidRDefault="0073076A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3076A" w:rsidRDefault="008F5773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73076A" w:rsidRDefault="008F57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73076A" w:rsidRDefault="008B24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2035175" cy="885190"/>
                <wp:effectExtent l="0" t="0" r="22225" b="10160"/>
                <wp:wrapNone/>
                <wp:docPr id="3" name="_x0000_s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8F5773" w:rsidRDefault="008F577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8F5773" w:rsidRDefault="008F5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8F5773" w:rsidRDefault="008F5773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o:spid="_x0000_s1028" style="position:absolute;left:0;text-align:left;margin-left:184.6pt;margin-top:12.95pt;width:160.25pt;height:6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8F5773" w:rsidRDefault="008F5773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 xml:space="preserve">Сведения об </w:t>
                      </w:r>
                      <w:proofErr w:type="gramStart"/>
                      <w:r>
                        <w:rPr>
                          <w:color w:val="000000"/>
                        </w:rPr>
                        <w:t>электронной</w:t>
                      </w:r>
                      <w:proofErr w:type="gramEnd"/>
                      <w:r>
                        <w:t xml:space="preserve"> </w:t>
                      </w:r>
                    </w:p>
                    <w:p w:rsidR="008F5773" w:rsidRDefault="008F577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8F5773" w:rsidRDefault="008F5773"/>
                  </w:txbxContent>
                </v:textbox>
              </v:shape>
            </w:pict>
          </mc:Fallback>
        </mc:AlternateContent>
      </w: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4</w:t>
      </w: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73076A" w:rsidRDefault="0073076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076A" w:rsidRDefault="008F57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3076A" w:rsidRDefault="008F57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73076A" w:rsidRDefault="008F57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73076A" w:rsidRDefault="0073076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076A" w:rsidRDefault="008F577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73076A" w:rsidRDefault="0073076A">
      <w:pPr>
        <w:jc w:val="both"/>
        <w:rPr>
          <w:rFonts w:ascii="Times New Roman" w:hAnsi="Times New Roman"/>
          <w:sz w:val="28"/>
          <w:szCs w:val="28"/>
        </w:rPr>
      </w:pP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73076A" w:rsidRDefault="008F5773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73076A" w:rsidRDefault="0073076A">
      <w:pPr>
        <w:jc w:val="both"/>
        <w:rPr>
          <w:rFonts w:ascii="Times New Roman" w:hAnsi="Times New Roman"/>
          <w:sz w:val="28"/>
          <w:szCs w:val="28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73076A" w:rsidRDefault="008F57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B249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2035175" cy="885190"/>
                <wp:effectExtent l="0" t="0" r="22225" b="10160"/>
                <wp:wrapNone/>
                <wp:docPr id="4" name="_x0000_s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8F5773" w:rsidRDefault="008F577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8F5773" w:rsidRDefault="008F5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8F5773" w:rsidRDefault="008F5773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o:spid="_x0000_s1029" style="position:absolute;margin-left:183.05pt;margin-top:13.8pt;width:160.25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8F5773" w:rsidRDefault="008F5773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 xml:space="preserve">Сведения об </w:t>
                      </w:r>
                      <w:proofErr w:type="gramStart"/>
                      <w:r>
                        <w:rPr>
                          <w:color w:val="000000"/>
                        </w:rPr>
                        <w:t>электронной</w:t>
                      </w:r>
                      <w:proofErr w:type="gramEnd"/>
                      <w:r>
                        <w:t xml:space="preserve"> </w:t>
                      </w:r>
                    </w:p>
                    <w:p w:rsidR="008F5773" w:rsidRDefault="008F577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8F5773" w:rsidRDefault="008F5773"/>
                  </w:txbxContent>
                </v:textbox>
              </v:shape>
            </w:pict>
          </mc:Fallback>
        </mc:AlternateContent>
      </w: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5</w:t>
      </w:r>
    </w:p>
    <w:p w:rsidR="0073076A" w:rsidRDefault="0073076A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076A" w:rsidRDefault="008F57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73076A" w:rsidRDefault="008F57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73076A" w:rsidRDefault="008F57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73076A" w:rsidRDefault="0073076A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:__________________________________________________________________ 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реестровый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(местоположение)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кадастровый (условный)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 индивидуального предпринимателя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73076A" w:rsidRDefault="008F577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3076A" w:rsidRDefault="008F5773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3076A" w:rsidRDefault="0073076A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73076A" w:rsidRDefault="008F577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73076A" w:rsidRDefault="008F577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73076A" w:rsidRDefault="008F577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73076A" w:rsidRDefault="008F577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73076A" w:rsidRDefault="0073076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73076A" w:rsidRDefault="008F57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73076A" w:rsidRDefault="008F5773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6</w:t>
      </w:r>
    </w:p>
    <w:p w:rsidR="0073076A" w:rsidRDefault="0073076A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73076A" w:rsidRDefault="008F57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73076A" w:rsidRDefault="0073076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Default="0073076A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6A" w:rsidRPr="006777F5" w:rsidRDefault="008F577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777F5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6777F5">
        <w:rPr>
          <w:rFonts w:ascii="Times New Roman" w:hAnsi="Times New Roman"/>
          <w:color w:val="000000"/>
        </w:rPr>
        <w:t xml:space="preserve"> </w:t>
      </w:r>
      <w:r w:rsidRPr="006777F5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73076A" w:rsidRDefault="008F5773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8F577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 xml:space="preserve">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___________ (</w:t>
      </w:r>
      <w:proofErr w:type="gramStart"/>
      <w:r>
        <w:rPr>
          <w:sz w:val="28"/>
          <w:szCs w:val="28"/>
        </w:rPr>
        <w:t>Заявитель</w:t>
      </w:r>
      <w:proofErr w:type="gramEnd"/>
      <w:r>
        <w:rPr>
          <w:sz w:val="28"/>
          <w:szCs w:val="28"/>
        </w:rPr>
        <w:t xml:space="preserve">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73076A" w:rsidRDefault="0073076A">
      <w:pPr>
        <w:pStyle w:val="Default"/>
        <w:ind w:firstLine="1134"/>
        <w:rPr>
          <w:sz w:val="28"/>
          <w:szCs w:val="28"/>
        </w:rPr>
      </w:pPr>
    </w:p>
    <w:p w:rsidR="0073076A" w:rsidRDefault="008F5773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73076A" w:rsidRDefault="008F577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73076A" w:rsidRDefault="008F577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8F577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73076A" w:rsidRDefault="008B2492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2035175" cy="885190"/>
                <wp:effectExtent l="0" t="0" r="22225" b="10160"/>
                <wp:wrapNone/>
                <wp:docPr id="5" name="_x0000_s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8F5773" w:rsidRDefault="008F577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Сведения об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F5773" w:rsidRDefault="008F577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 w:rsidR="008F5773" w:rsidRDefault="008F5773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o:spid="_x0000_s1030" style="position:absolute;left:0;text-align:left;margin-left:187.7pt;margin-top:18.4pt;width:160.25pt;height:6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8F5773" w:rsidRDefault="008F577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Сведения об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8F5773" w:rsidRDefault="008F577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 w:rsidR="008F5773" w:rsidRDefault="008F5773"/>
                  </w:txbxContent>
                </v:textbox>
              </v:shape>
            </w:pict>
          </mc:Fallback>
        </mc:AlternateContent>
      </w:r>
      <w:proofErr w:type="gramStart"/>
      <w:r w:rsidR="008F5773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="008F5773">
        <w:rPr>
          <w:rFonts w:ascii="Times New Roman" w:hAnsi="Times New Roman" w:cs="Times New Roman"/>
          <w:sz w:val="28"/>
          <w:szCs w:val="28"/>
        </w:rPr>
        <w:t xml:space="preserve"> решение                                                                        И.О. Фамилия</w:t>
      </w: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73076A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73076A" w:rsidRDefault="008F577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73076A" w:rsidRDefault="008F57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73076A" w:rsidRDefault="0073076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3076A">
      <w:headerReference w:type="default" r:id="rId11"/>
      <w:pgSz w:w="11905" w:h="16838"/>
      <w:pgMar w:top="283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27" w:rsidRDefault="001F2227">
      <w:pPr>
        <w:spacing w:after="0" w:line="240" w:lineRule="auto"/>
      </w:pPr>
      <w:r>
        <w:separator/>
      </w:r>
    </w:p>
  </w:endnote>
  <w:endnote w:type="continuationSeparator" w:id="0">
    <w:p w:rsidR="001F2227" w:rsidRDefault="001F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27" w:rsidRDefault="001F2227">
      <w:pPr>
        <w:spacing w:after="0" w:line="240" w:lineRule="auto"/>
      </w:pPr>
      <w:r>
        <w:separator/>
      </w:r>
    </w:p>
  </w:footnote>
  <w:footnote w:type="continuationSeparator" w:id="0">
    <w:p w:rsidR="001F2227" w:rsidRDefault="001F2227">
      <w:pPr>
        <w:spacing w:after="0" w:line="240" w:lineRule="auto"/>
      </w:pPr>
      <w:r>
        <w:continuationSeparator/>
      </w:r>
    </w:p>
  </w:footnote>
  <w:footnote w:id="1">
    <w:p w:rsidR="008F5773" w:rsidRDefault="008F5773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8F5773" w:rsidRDefault="008F5773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8F5773" w:rsidRDefault="008F5773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773" w:rsidRDefault="008F5773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736F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349"/>
    <w:multiLevelType w:val="hybridMultilevel"/>
    <w:tmpl w:val="0C744472"/>
    <w:lvl w:ilvl="0" w:tplc="3FAE6DA2">
      <w:start w:val="1"/>
      <w:numFmt w:val="decimal"/>
      <w:lvlText w:val="%1."/>
      <w:lvlJc w:val="left"/>
      <w:pPr>
        <w:ind w:left="750" w:hanging="390"/>
      </w:pPr>
    </w:lvl>
    <w:lvl w:ilvl="1" w:tplc="5C72DC5A">
      <w:start w:val="1"/>
      <w:numFmt w:val="lowerLetter"/>
      <w:lvlText w:val="%2."/>
      <w:lvlJc w:val="left"/>
      <w:pPr>
        <w:ind w:left="1440" w:hanging="360"/>
      </w:pPr>
    </w:lvl>
    <w:lvl w:ilvl="2" w:tplc="FEF23D36">
      <w:start w:val="1"/>
      <w:numFmt w:val="lowerRoman"/>
      <w:lvlText w:val="%3."/>
      <w:lvlJc w:val="right"/>
      <w:pPr>
        <w:ind w:left="2160" w:hanging="180"/>
      </w:pPr>
    </w:lvl>
    <w:lvl w:ilvl="3" w:tplc="B7B4FD0E">
      <w:start w:val="1"/>
      <w:numFmt w:val="decimal"/>
      <w:lvlText w:val="%4."/>
      <w:lvlJc w:val="left"/>
      <w:pPr>
        <w:ind w:left="2880" w:hanging="360"/>
      </w:pPr>
    </w:lvl>
    <w:lvl w:ilvl="4" w:tplc="A59E1DF8">
      <w:start w:val="1"/>
      <w:numFmt w:val="lowerLetter"/>
      <w:lvlText w:val="%5."/>
      <w:lvlJc w:val="left"/>
      <w:pPr>
        <w:ind w:left="3600" w:hanging="360"/>
      </w:pPr>
    </w:lvl>
    <w:lvl w:ilvl="5" w:tplc="F812884A">
      <w:start w:val="1"/>
      <w:numFmt w:val="lowerRoman"/>
      <w:lvlText w:val="%6."/>
      <w:lvlJc w:val="right"/>
      <w:pPr>
        <w:ind w:left="4320" w:hanging="180"/>
      </w:pPr>
    </w:lvl>
    <w:lvl w:ilvl="6" w:tplc="E62CD2FC">
      <w:start w:val="1"/>
      <w:numFmt w:val="decimal"/>
      <w:lvlText w:val="%7."/>
      <w:lvlJc w:val="left"/>
      <w:pPr>
        <w:ind w:left="5040" w:hanging="360"/>
      </w:pPr>
    </w:lvl>
    <w:lvl w:ilvl="7" w:tplc="95DA72CC">
      <w:start w:val="1"/>
      <w:numFmt w:val="lowerLetter"/>
      <w:lvlText w:val="%8."/>
      <w:lvlJc w:val="left"/>
      <w:pPr>
        <w:ind w:left="5760" w:hanging="360"/>
      </w:pPr>
    </w:lvl>
    <w:lvl w:ilvl="8" w:tplc="64CA30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12E8"/>
    <w:multiLevelType w:val="hybridMultilevel"/>
    <w:tmpl w:val="041ADCDA"/>
    <w:lvl w:ilvl="0" w:tplc="12604FE0">
      <w:start w:val="1"/>
      <w:numFmt w:val="decimal"/>
      <w:lvlText w:val="%1)"/>
      <w:lvlJc w:val="left"/>
      <w:pPr>
        <w:ind w:left="9575" w:hanging="360"/>
      </w:pPr>
    </w:lvl>
    <w:lvl w:ilvl="1" w:tplc="92D219D4">
      <w:start w:val="1"/>
      <w:numFmt w:val="lowerLetter"/>
      <w:lvlText w:val="%2."/>
      <w:lvlJc w:val="left"/>
      <w:pPr>
        <w:ind w:left="9160" w:hanging="360"/>
      </w:pPr>
    </w:lvl>
    <w:lvl w:ilvl="2" w:tplc="2A8CA52E">
      <w:start w:val="1"/>
      <w:numFmt w:val="lowerRoman"/>
      <w:lvlText w:val="%3."/>
      <w:lvlJc w:val="right"/>
      <w:pPr>
        <w:ind w:left="9880" w:hanging="180"/>
      </w:pPr>
    </w:lvl>
    <w:lvl w:ilvl="3" w:tplc="70C476B4">
      <w:start w:val="1"/>
      <w:numFmt w:val="decimal"/>
      <w:lvlText w:val="%4."/>
      <w:lvlJc w:val="left"/>
      <w:pPr>
        <w:ind w:left="10600" w:hanging="360"/>
      </w:pPr>
    </w:lvl>
    <w:lvl w:ilvl="4" w:tplc="4C06DDB2">
      <w:start w:val="1"/>
      <w:numFmt w:val="lowerLetter"/>
      <w:lvlText w:val="%5."/>
      <w:lvlJc w:val="left"/>
      <w:pPr>
        <w:ind w:left="11320" w:hanging="360"/>
      </w:pPr>
    </w:lvl>
    <w:lvl w:ilvl="5" w:tplc="8DEE6EF2">
      <w:start w:val="1"/>
      <w:numFmt w:val="lowerRoman"/>
      <w:lvlText w:val="%6."/>
      <w:lvlJc w:val="right"/>
      <w:pPr>
        <w:ind w:left="12040" w:hanging="180"/>
      </w:pPr>
    </w:lvl>
    <w:lvl w:ilvl="6" w:tplc="A4AE2BF8">
      <w:start w:val="1"/>
      <w:numFmt w:val="decimal"/>
      <w:lvlText w:val="%7."/>
      <w:lvlJc w:val="left"/>
      <w:pPr>
        <w:ind w:left="12760" w:hanging="360"/>
      </w:pPr>
    </w:lvl>
    <w:lvl w:ilvl="7" w:tplc="28281298">
      <w:start w:val="1"/>
      <w:numFmt w:val="lowerLetter"/>
      <w:lvlText w:val="%8."/>
      <w:lvlJc w:val="left"/>
      <w:pPr>
        <w:ind w:left="13480" w:hanging="360"/>
      </w:pPr>
    </w:lvl>
    <w:lvl w:ilvl="8" w:tplc="BA000906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079F225D"/>
    <w:multiLevelType w:val="multilevel"/>
    <w:tmpl w:val="ECF877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179C7F84"/>
    <w:multiLevelType w:val="hybridMultilevel"/>
    <w:tmpl w:val="734A3812"/>
    <w:lvl w:ilvl="0" w:tplc="6860A1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2A02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5CB7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154A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AE02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6822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34D7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8606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AEDC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93E19E9"/>
    <w:multiLevelType w:val="multilevel"/>
    <w:tmpl w:val="EC9E3056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>
    <w:nsid w:val="2DE02B8B"/>
    <w:multiLevelType w:val="multilevel"/>
    <w:tmpl w:val="DC8ED438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C37721"/>
    <w:multiLevelType w:val="hybridMultilevel"/>
    <w:tmpl w:val="FECC9D66"/>
    <w:lvl w:ilvl="0" w:tplc="EEACE6CA">
      <w:start w:val="1"/>
      <w:numFmt w:val="decimal"/>
      <w:lvlText w:val="%1."/>
      <w:lvlJc w:val="left"/>
      <w:pPr>
        <w:ind w:left="1144" w:hanging="435"/>
      </w:pPr>
    </w:lvl>
    <w:lvl w:ilvl="1" w:tplc="687864D8">
      <w:start w:val="1"/>
      <w:numFmt w:val="lowerLetter"/>
      <w:lvlText w:val="%2."/>
      <w:lvlJc w:val="left"/>
      <w:pPr>
        <w:ind w:left="1789" w:hanging="360"/>
      </w:pPr>
    </w:lvl>
    <w:lvl w:ilvl="2" w:tplc="3940BD94">
      <w:start w:val="1"/>
      <w:numFmt w:val="lowerRoman"/>
      <w:lvlText w:val="%3."/>
      <w:lvlJc w:val="right"/>
      <w:pPr>
        <w:ind w:left="2509" w:hanging="180"/>
      </w:pPr>
    </w:lvl>
    <w:lvl w:ilvl="3" w:tplc="83EA2440">
      <w:start w:val="1"/>
      <w:numFmt w:val="decimal"/>
      <w:lvlText w:val="%4."/>
      <w:lvlJc w:val="left"/>
      <w:pPr>
        <w:ind w:left="3229" w:hanging="360"/>
      </w:pPr>
    </w:lvl>
    <w:lvl w:ilvl="4" w:tplc="168A299C">
      <w:start w:val="1"/>
      <w:numFmt w:val="lowerLetter"/>
      <w:lvlText w:val="%5."/>
      <w:lvlJc w:val="left"/>
      <w:pPr>
        <w:ind w:left="3949" w:hanging="360"/>
      </w:pPr>
    </w:lvl>
    <w:lvl w:ilvl="5" w:tplc="A66E5CE4">
      <w:start w:val="1"/>
      <w:numFmt w:val="lowerRoman"/>
      <w:lvlText w:val="%6."/>
      <w:lvlJc w:val="right"/>
      <w:pPr>
        <w:ind w:left="4669" w:hanging="180"/>
      </w:pPr>
    </w:lvl>
    <w:lvl w:ilvl="6" w:tplc="F09C3C70">
      <w:start w:val="1"/>
      <w:numFmt w:val="decimal"/>
      <w:lvlText w:val="%7."/>
      <w:lvlJc w:val="left"/>
      <w:pPr>
        <w:ind w:left="5389" w:hanging="360"/>
      </w:pPr>
    </w:lvl>
    <w:lvl w:ilvl="7" w:tplc="153AAC78">
      <w:start w:val="1"/>
      <w:numFmt w:val="lowerLetter"/>
      <w:lvlText w:val="%8."/>
      <w:lvlJc w:val="left"/>
      <w:pPr>
        <w:ind w:left="6109" w:hanging="360"/>
      </w:pPr>
    </w:lvl>
    <w:lvl w:ilvl="8" w:tplc="E8383E4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CA270D"/>
    <w:multiLevelType w:val="multilevel"/>
    <w:tmpl w:val="1C4617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CC5F02"/>
    <w:multiLevelType w:val="hybridMultilevel"/>
    <w:tmpl w:val="31F86DBC"/>
    <w:lvl w:ilvl="0" w:tplc="33F80558">
      <w:start w:val="42"/>
      <w:numFmt w:val="decimal"/>
      <w:lvlText w:val="%1."/>
      <w:lvlJc w:val="left"/>
      <w:pPr>
        <w:ind w:left="735" w:hanging="375"/>
      </w:pPr>
    </w:lvl>
    <w:lvl w:ilvl="1" w:tplc="40DA7012">
      <w:start w:val="1"/>
      <w:numFmt w:val="lowerLetter"/>
      <w:lvlText w:val="%2."/>
      <w:lvlJc w:val="left"/>
      <w:pPr>
        <w:ind w:left="1440" w:hanging="360"/>
      </w:pPr>
    </w:lvl>
    <w:lvl w:ilvl="2" w:tplc="D3AE4998">
      <w:start w:val="1"/>
      <w:numFmt w:val="lowerRoman"/>
      <w:lvlText w:val="%3."/>
      <w:lvlJc w:val="right"/>
      <w:pPr>
        <w:ind w:left="2160" w:hanging="180"/>
      </w:pPr>
    </w:lvl>
    <w:lvl w:ilvl="3" w:tplc="A946606A">
      <w:start w:val="1"/>
      <w:numFmt w:val="decimal"/>
      <w:lvlText w:val="%4."/>
      <w:lvlJc w:val="left"/>
      <w:pPr>
        <w:ind w:left="2880" w:hanging="360"/>
      </w:pPr>
    </w:lvl>
    <w:lvl w:ilvl="4" w:tplc="535ED7FE">
      <w:start w:val="1"/>
      <w:numFmt w:val="lowerLetter"/>
      <w:lvlText w:val="%5."/>
      <w:lvlJc w:val="left"/>
      <w:pPr>
        <w:ind w:left="3600" w:hanging="360"/>
      </w:pPr>
    </w:lvl>
    <w:lvl w:ilvl="5" w:tplc="BE1E1670">
      <w:start w:val="1"/>
      <w:numFmt w:val="lowerRoman"/>
      <w:lvlText w:val="%6."/>
      <w:lvlJc w:val="right"/>
      <w:pPr>
        <w:ind w:left="4320" w:hanging="180"/>
      </w:pPr>
    </w:lvl>
    <w:lvl w:ilvl="6" w:tplc="378AF1CC">
      <w:start w:val="1"/>
      <w:numFmt w:val="decimal"/>
      <w:lvlText w:val="%7."/>
      <w:lvlJc w:val="left"/>
      <w:pPr>
        <w:ind w:left="5040" w:hanging="360"/>
      </w:pPr>
    </w:lvl>
    <w:lvl w:ilvl="7" w:tplc="BBA8A602">
      <w:start w:val="1"/>
      <w:numFmt w:val="lowerLetter"/>
      <w:lvlText w:val="%8."/>
      <w:lvlJc w:val="left"/>
      <w:pPr>
        <w:ind w:left="5760" w:hanging="360"/>
      </w:pPr>
    </w:lvl>
    <w:lvl w:ilvl="8" w:tplc="2716F11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C1D55"/>
    <w:multiLevelType w:val="multilevel"/>
    <w:tmpl w:val="050CF8C4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0">
    <w:nsid w:val="40652006"/>
    <w:multiLevelType w:val="multilevel"/>
    <w:tmpl w:val="0896D6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9438C4"/>
    <w:multiLevelType w:val="hybridMultilevel"/>
    <w:tmpl w:val="CE10EDAC"/>
    <w:lvl w:ilvl="0" w:tplc="8966AED8">
      <w:start w:val="1"/>
      <w:numFmt w:val="decimal"/>
      <w:lvlText w:val="%1."/>
      <w:lvlJc w:val="left"/>
      <w:pPr>
        <w:ind w:left="1144" w:hanging="435"/>
      </w:pPr>
    </w:lvl>
    <w:lvl w:ilvl="1" w:tplc="1BC604F6">
      <w:start w:val="1"/>
      <w:numFmt w:val="lowerLetter"/>
      <w:lvlText w:val="%2."/>
      <w:lvlJc w:val="left"/>
      <w:pPr>
        <w:ind w:left="1789" w:hanging="360"/>
      </w:pPr>
    </w:lvl>
    <w:lvl w:ilvl="2" w:tplc="C90422DA">
      <w:start w:val="1"/>
      <w:numFmt w:val="lowerRoman"/>
      <w:lvlText w:val="%3."/>
      <w:lvlJc w:val="right"/>
      <w:pPr>
        <w:ind w:left="2509" w:hanging="180"/>
      </w:pPr>
    </w:lvl>
    <w:lvl w:ilvl="3" w:tplc="6B4EFAF4">
      <w:start w:val="1"/>
      <w:numFmt w:val="decimal"/>
      <w:lvlText w:val="%4."/>
      <w:lvlJc w:val="left"/>
      <w:pPr>
        <w:ind w:left="3229" w:hanging="360"/>
      </w:pPr>
    </w:lvl>
    <w:lvl w:ilvl="4" w:tplc="05808044">
      <w:start w:val="1"/>
      <w:numFmt w:val="lowerLetter"/>
      <w:lvlText w:val="%5."/>
      <w:lvlJc w:val="left"/>
      <w:pPr>
        <w:ind w:left="3949" w:hanging="360"/>
      </w:pPr>
    </w:lvl>
    <w:lvl w:ilvl="5" w:tplc="4E94DBB4">
      <w:start w:val="1"/>
      <w:numFmt w:val="lowerRoman"/>
      <w:lvlText w:val="%6."/>
      <w:lvlJc w:val="right"/>
      <w:pPr>
        <w:ind w:left="4669" w:hanging="180"/>
      </w:pPr>
    </w:lvl>
    <w:lvl w:ilvl="6" w:tplc="3EAA4E52">
      <w:start w:val="1"/>
      <w:numFmt w:val="decimal"/>
      <w:lvlText w:val="%7."/>
      <w:lvlJc w:val="left"/>
      <w:pPr>
        <w:ind w:left="5389" w:hanging="360"/>
      </w:pPr>
    </w:lvl>
    <w:lvl w:ilvl="7" w:tplc="F3522F2E">
      <w:start w:val="1"/>
      <w:numFmt w:val="lowerLetter"/>
      <w:lvlText w:val="%8."/>
      <w:lvlJc w:val="left"/>
      <w:pPr>
        <w:ind w:left="6109" w:hanging="360"/>
      </w:pPr>
    </w:lvl>
    <w:lvl w:ilvl="8" w:tplc="5958E6FA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C6133F"/>
    <w:multiLevelType w:val="hybridMultilevel"/>
    <w:tmpl w:val="1764A8EC"/>
    <w:lvl w:ilvl="0" w:tplc="FC920F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5F8A5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F6C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9663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AAE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F8C8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562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80F2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0859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D3E1A37"/>
    <w:multiLevelType w:val="multilevel"/>
    <w:tmpl w:val="C512D4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1D0BE9"/>
    <w:multiLevelType w:val="hybridMultilevel"/>
    <w:tmpl w:val="3814C108"/>
    <w:lvl w:ilvl="0" w:tplc="DE6C7DC8">
      <w:start w:val="1"/>
      <w:numFmt w:val="decimal"/>
      <w:lvlText w:val="%1."/>
      <w:lvlJc w:val="left"/>
      <w:pPr>
        <w:ind w:left="1144" w:hanging="435"/>
      </w:pPr>
    </w:lvl>
    <w:lvl w:ilvl="1" w:tplc="E094368C">
      <w:start w:val="1"/>
      <w:numFmt w:val="lowerLetter"/>
      <w:lvlText w:val="%2."/>
      <w:lvlJc w:val="left"/>
      <w:pPr>
        <w:ind w:left="1789" w:hanging="360"/>
      </w:pPr>
    </w:lvl>
    <w:lvl w:ilvl="2" w:tplc="F7AAFF7C">
      <w:start w:val="1"/>
      <w:numFmt w:val="lowerRoman"/>
      <w:lvlText w:val="%3."/>
      <w:lvlJc w:val="right"/>
      <w:pPr>
        <w:ind w:left="2509" w:hanging="180"/>
      </w:pPr>
    </w:lvl>
    <w:lvl w:ilvl="3" w:tplc="FAD205CC">
      <w:start w:val="1"/>
      <w:numFmt w:val="decimal"/>
      <w:lvlText w:val="%4."/>
      <w:lvlJc w:val="left"/>
      <w:pPr>
        <w:ind w:left="3229" w:hanging="360"/>
      </w:pPr>
    </w:lvl>
    <w:lvl w:ilvl="4" w:tplc="D9AE7026">
      <w:start w:val="1"/>
      <w:numFmt w:val="lowerLetter"/>
      <w:lvlText w:val="%5."/>
      <w:lvlJc w:val="left"/>
      <w:pPr>
        <w:ind w:left="3949" w:hanging="360"/>
      </w:pPr>
    </w:lvl>
    <w:lvl w:ilvl="5" w:tplc="00203618">
      <w:start w:val="1"/>
      <w:numFmt w:val="lowerRoman"/>
      <w:lvlText w:val="%6."/>
      <w:lvlJc w:val="right"/>
      <w:pPr>
        <w:ind w:left="4669" w:hanging="180"/>
      </w:pPr>
    </w:lvl>
    <w:lvl w:ilvl="6" w:tplc="8C10BFE6">
      <w:start w:val="1"/>
      <w:numFmt w:val="decimal"/>
      <w:lvlText w:val="%7."/>
      <w:lvlJc w:val="left"/>
      <w:pPr>
        <w:ind w:left="5389" w:hanging="360"/>
      </w:pPr>
    </w:lvl>
    <w:lvl w:ilvl="7" w:tplc="73BA4B02">
      <w:start w:val="1"/>
      <w:numFmt w:val="lowerLetter"/>
      <w:lvlText w:val="%8."/>
      <w:lvlJc w:val="left"/>
      <w:pPr>
        <w:ind w:left="6109" w:hanging="360"/>
      </w:pPr>
    </w:lvl>
    <w:lvl w:ilvl="8" w:tplc="2458904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36237D"/>
    <w:multiLevelType w:val="multilevel"/>
    <w:tmpl w:val="8A86D754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AB5877"/>
    <w:multiLevelType w:val="hybridMultilevel"/>
    <w:tmpl w:val="51BE455A"/>
    <w:lvl w:ilvl="0" w:tplc="DEDC4B10">
      <w:start w:val="1"/>
      <w:numFmt w:val="decimal"/>
      <w:lvlText w:val="%1."/>
      <w:lvlJc w:val="left"/>
      <w:pPr>
        <w:ind w:left="1144" w:hanging="435"/>
      </w:pPr>
    </w:lvl>
    <w:lvl w:ilvl="1" w:tplc="1B24948E">
      <w:start w:val="1"/>
      <w:numFmt w:val="lowerLetter"/>
      <w:lvlText w:val="%2."/>
      <w:lvlJc w:val="left"/>
      <w:pPr>
        <w:ind w:left="1789" w:hanging="360"/>
      </w:pPr>
    </w:lvl>
    <w:lvl w:ilvl="2" w:tplc="7B62C5E6">
      <w:start w:val="1"/>
      <w:numFmt w:val="lowerRoman"/>
      <w:lvlText w:val="%3."/>
      <w:lvlJc w:val="right"/>
      <w:pPr>
        <w:ind w:left="2509" w:hanging="180"/>
      </w:pPr>
    </w:lvl>
    <w:lvl w:ilvl="3" w:tplc="A0E84EF2">
      <w:start w:val="1"/>
      <w:numFmt w:val="decimal"/>
      <w:lvlText w:val="%4."/>
      <w:lvlJc w:val="left"/>
      <w:pPr>
        <w:ind w:left="3229" w:hanging="360"/>
      </w:pPr>
    </w:lvl>
    <w:lvl w:ilvl="4" w:tplc="E80CA692">
      <w:start w:val="1"/>
      <w:numFmt w:val="lowerLetter"/>
      <w:lvlText w:val="%5."/>
      <w:lvlJc w:val="left"/>
      <w:pPr>
        <w:ind w:left="3949" w:hanging="360"/>
      </w:pPr>
    </w:lvl>
    <w:lvl w:ilvl="5" w:tplc="BBC2AED4">
      <w:start w:val="1"/>
      <w:numFmt w:val="lowerRoman"/>
      <w:lvlText w:val="%6."/>
      <w:lvlJc w:val="right"/>
      <w:pPr>
        <w:ind w:left="4669" w:hanging="180"/>
      </w:pPr>
    </w:lvl>
    <w:lvl w:ilvl="6" w:tplc="9664F2F2">
      <w:start w:val="1"/>
      <w:numFmt w:val="decimal"/>
      <w:lvlText w:val="%7."/>
      <w:lvlJc w:val="left"/>
      <w:pPr>
        <w:ind w:left="5389" w:hanging="360"/>
      </w:pPr>
    </w:lvl>
    <w:lvl w:ilvl="7" w:tplc="C6EA8C7A">
      <w:start w:val="1"/>
      <w:numFmt w:val="lowerLetter"/>
      <w:lvlText w:val="%8."/>
      <w:lvlJc w:val="left"/>
      <w:pPr>
        <w:ind w:left="6109" w:hanging="360"/>
      </w:pPr>
    </w:lvl>
    <w:lvl w:ilvl="8" w:tplc="BC14D68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15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14"/>
  </w:num>
  <w:num w:numId="14">
    <w:abstractNumId w:val="6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6A"/>
    <w:rsid w:val="001F2227"/>
    <w:rsid w:val="005D4496"/>
    <w:rsid w:val="006777F5"/>
    <w:rsid w:val="0073076A"/>
    <w:rsid w:val="008B2492"/>
    <w:rsid w:val="008F5773"/>
    <w:rsid w:val="00A736F8"/>
    <w:rsid w:val="00B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Admin</cp:lastModifiedBy>
  <cp:revision>2</cp:revision>
  <cp:lastPrinted>2026-05-20T09:47:00Z</cp:lastPrinted>
  <dcterms:created xsi:type="dcterms:W3CDTF">2026-06-04T07:22:00Z</dcterms:created>
  <dcterms:modified xsi:type="dcterms:W3CDTF">2026-06-04T07:22:00Z</dcterms:modified>
  <cp:version>1048576</cp:version>
</cp:coreProperties>
</file>